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关于成立中国抗衰老促进会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XXXXXXXXX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（分支代表机构名称）</w:t>
      </w:r>
      <w:r>
        <w:rPr>
          <w:rFonts w:hint="eastAsia" w:ascii="宋体" w:hAnsi="宋体" w:eastAsia="宋体"/>
          <w:b/>
          <w:sz w:val="36"/>
          <w:szCs w:val="36"/>
        </w:rPr>
        <w:t>的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申请</w:t>
      </w:r>
      <w:r>
        <w:rPr>
          <w:rFonts w:hint="eastAsia" w:ascii="宋体" w:hAnsi="宋体"/>
          <w:b/>
          <w:sz w:val="36"/>
          <w:szCs w:val="36"/>
          <w:lang w:eastAsia="zh-CN"/>
        </w:rPr>
        <w:t>书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中国抗衰老促进会：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【需写明申请名称及设立理由】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...................................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背景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...............................................................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</w:t>
      </w:r>
      <w:r>
        <w:rPr>
          <w:rFonts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z w:val="28"/>
          <w:szCs w:val="28"/>
        </w:rPr>
        <w:t>现状</w:t>
      </w:r>
    </w:p>
    <w:p>
      <w:p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...............................................................</w:t>
      </w:r>
    </w:p>
    <w:p>
      <w:p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</w:t>
      </w:r>
      <w:r>
        <w:rPr>
          <w:rFonts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z w:val="28"/>
          <w:szCs w:val="28"/>
        </w:rPr>
        <w:t>意义</w:t>
      </w:r>
    </w:p>
    <w:p>
      <w:p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...............................................................</w:t>
      </w:r>
    </w:p>
    <w:p>
      <w:p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</w:t>
      </w:r>
      <w:r>
        <w:rPr>
          <w:rFonts w:ascii="宋体" w:hAnsi="宋体" w:eastAsia="宋体"/>
          <w:b/>
          <w:sz w:val="28"/>
          <w:szCs w:val="28"/>
        </w:rPr>
        <w:t>、任务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...............................................................</w:t>
      </w:r>
    </w:p>
    <w:p>
      <w:pPr>
        <w:jc w:val="center"/>
        <w:rPr>
          <w:rFonts w:ascii="宋体" w:hAnsi="宋体" w:eastAsia="宋体"/>
          <w:color w:val="FFFFFF"/>
          <w:sz w:val="28"/>
          <w:szCs w:val="28"/>
        </w:rPr>
        <w:sectPr>
          <w:headerReference r:id="rId3" w:type="default"/>
          <w:pgSz w:w="11906" w:h="16838"/>
          <w:pgMar w:top="1440" w:right="991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FFFFFF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color w:val="FFFFFF"/>
          <w:sz w:val="28"/>
          <w:szCs w:val="28"/>
        </w:rPr>
        <w:t>年</w:t>
      </w:r>
      <w:r>
        <w:rPr>
          <w:rFonts w:hint="eastAsia" w:ascii="宋体" w:hAnsi="宋体"/>
          <w:color w:val="FFFF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FFFFFF"/>
          <w:sz w:val="28"/>
          <w:szCs w:val="28"/>
        </w:rPr>
        <w:t>月</w:t>
      </w:r>
      <w:r>
        <w:rPr>
          <w:rFonts w:hint="eastAsia" w:ascii="宋体" w:hAnsi="宋体"/>
          <w:color w:val="FFFF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FFFFFF"/>
          <w:sz w:val="28"/>
          <w:szCs w:val="28"/>
        </w:rPr>
        <w:t>日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中国抗衰老促进会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XXXXXXXXX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（分支代表机构名称）</w:t>
      </w:r>
      <w:r>
        <w:rPr>
          <w:rFonts w:hint="eastAsia" w:ascii="宋体" w:hAnsi="宋体" w:eastAsia="宋体"/>
          <w:b/>
          <w:sz w:val="32"/>
          <w:szCs w:val="28"/>
        </w:rPr>
        <w:t>发起人及发起单位（拟）</w:t>
      </w:r>
    </w:p>
    <w:p>
      <w:pPr>
        <w:pStyle w:val="13"/>
        <w:numPr>
          <w:ilvl w:val="0"/>
          <w:numId w:val="2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发起人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4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92"/>
        <w:gridCol w:w="709"/>
        <w:gridCol w:w="1418"/>
        <w:gridCol w:w="2529"/>
        <w:gridCol w:w="8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专业领域</w:t>
            </w:r>
          </w:p>
        </w:tc>
        <w:tc>
          <w:tcPr>
            <w:tcW w:w="25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单位职务</w:t>
            </w:r>
          </w:p>
        </w:tc>
        <w:tc>
          <w:tcPr>
            <w:tcW w:w="81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社会职务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4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ascii="宋体" w:hAnsi="宋体" w:eastAsia="宋体"/>
          <w:b/>
          <w:sz w:val="28"/>
          <w:szCs w:val="28"/>
        </w:rPr>
        <w:sectPr>
          <w:pgSz w:w="16838" w:h="11906" w:orient="landscape"/>
          <w:pgMar w:top="1418" w:right="1440" w:bottom="991" w:left="1440" w:header="851" w:footer="992" w:gutter="0"/>
          <w:cols w:space="720" w:num="1"/>
          <w:docGrid w:type="lines" w:linePitch="312" w:charSpace="0"/>
        </w:sectPr>
      </w:pPr>
    </w:p>
    <w:p>
      <w:pPr>
        <w:pStyle w:val="13"/>
        <w:numPr>
          <w:ilvl w:val="0"/>
          <w:numId w:val="2"/>
        </w:numPr>
        <w:ind w:firstLineChars="0"/>
        <w:rPr>
          <w:rFonts w:ascii="宋体" w:hAnsi="宋体" w:eastAsia="宋体"/>
          <w:b/>
          <w:bCs w:val="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发起单位</w:t>
      </w:r>
    </w:p>
    <w:p>
      <w:pPr>
        <w:numPr>
          <w:ilvl w:val="0"/>
          <w:numId w:val="3"/>
        </w:num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XXXXXXXXXXXXX机构/院校</w:t>
      </w:r>
    </w:p>
    <w:p>
      <w:pPr>
        <w:numPr>
          <w:ilvl w:val="0"/>
          <w:numId w:val="3"/>
        </w:num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XXXXXXXXXXXXX机构/院校</w:t>
      </w:r>
    </w:p>
    <w:p>
      <w:pPr>
        <w:numPr>
          <w:ilvl w:val="0"/>
          <w:numId w:val="3"/>
        </w:num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XXXXXXXXXXXXX机构/院校</w:t>
      </w:r>
    </w:p>
    <w:p>
      <w:pPr>
        <w:numPr>
          <w:ilvl w:val="0"/>
          <w:numId w:val="3"/>
        </w:num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XXXXXXXXXXXXX机构/院校</w:t>
      </w:r>
    </w:p>
    <w:p>
      <w:pPr>
        <w:numPr>
          <w:ilvl w:val="0"/>
          <w:numId w:val="3"/>
        </w:num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XXXXXXXXXXXXX机构/院校</w:t>
      </w:r>
    </w:p>
    <w:p>
      <w:pPr>
        <w:numPr>
          <w:ilvl w:val="0"/>
          <w:numId w:val="3"/>
        </w:num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XXXXXXXXXXXXX机构/院校</w:t>
      </w:r>
    </w:p>
    <w:p>
      <w:p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bCs w:val="0"/>
          <w:sz w:val="28"/>
          <w:szCs w:val="28"/>
          <w:lang w:val="en-US" w:eastAsia="zh-C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宋体" w:hAnsi="宋体" w:eastAsia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XXXXXXXXXXXXX(分支代表机构名称)</w:t>
      </w:r>
      <w:r>
        <w:rPr>
          <w:rFonts w:hint="eastAsia" w:ascii="宋体" w:hAnsi="宋体" w:eastAsia="宋体"/>
          <w:b/>
          <w:bCs w:val="0"/>
          <w:sz w:val="28"/>
          <w:szCs w:val="28"/>
        </w:rPr>
        <w:t>办公场所</w:t>
      </w:r>
    </w:p>
    <w:p>
      <w:p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8"/>
          <w:szCs w:val="28"/>
        </w:rPr>
        <w:t>地址：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宋体" w:hAnsi="宋体" w:eastAsia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XXXXXXXXX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（分支代表机构名称）组成人员</w:t>
      </w:r>
      <w:r>
        <w:rPr>
          <w:rFonts w:hint="eastAsia" w:ascii="宋体" w:hAnsi="宋体" w:eastAsia="宋体"/>
          <w:b/>
          <w:bCs w:val="0"/>
          <w:sz w:val="28"/>
          <w:szCs w:val="28"/>
        </w:rPr>
        <w:t>（拟）</w:t>
      </w:r>
    </w:p>
    <w:p>
      <w:pPr>
        <w:pStyle w:val="13"/>
        <w:widowControl w:val="0"/>
        <w:numPr>
          <w:ilvl w:val="0"/>
          <w:numId w:val="0"/>
        </w:numPr>
        <w:jc w:val="both"/>
        <w:rPr>
          <w:rFonts w:hint="eastAsia" w:ascii="宋体" w:hAnsi="宋体" w:eastAsia="宋体"/>
          <w:b/>
          <w:bCs w:val="0"/>
          <w:sz w:val="28"/>
          <w:szCs w:val="28"/>
        </w:rPr>
      </w:pPr>
    </w:p>
    <w:p>
      <w:pPr>
        <w:pStyle w:val="13"/>
        <w:widowControl w:val="0"/>
        <w:numPr>
          <w:ilvl w:val="0"/>
          <w:numId w:val="0"/>
        </w:numPr>
        <w:jc w:val="both"/>
        <w:rPr>
          <w:rFonts w:hint="eastAsia" w:ascii="宋体" w:hAnsi="宋体" w:eastAsia="宋体"/>
          <w:b/>
          <w:bCs w:val="0"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宋体" w:hAnsi="宋体" w:eastAsia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XXXXXXXXXXX(分支代表机构名称)</w:t>
      </w:r>
      <w:r>
        <w:rPr>
          <w:rFonts w:hint="eastAsia" w:ascii="宋体" w:hAnsi="宋体" w:eastAsia="宋体"/>
          <w:b/>
          <w:bCs w:val="0"/>
          <w:sz w:val="28"/>
          <w:szCs w:val="28"/>
        </w:rPr>
        <w:t>近期工作计划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XXXXXXXXXXX(分支代表机构名称)</w:t>
      </w:r>
      <w:r>
        <w:rPr>
          <w:rFonts w:hint="eastAsia" w:ascii="宋体" w:hAnsi="宋体" w:eastAsia="宋体"/>
          <w:sz w:val="28"/>
          <w:szCs w:val="28"/>
        </w:rPr>
        <w:t>成立后，将</w:t>
      </w:r>
      <w:r>
        <w:rPr>
          <w:rFonts w:hint="eastAsia" w:ascii="宋体" w:hAnsi="宋体"/>
          <w:sz w:val="28"/>
          <w:szCs w:val="28"/>
          <w:lang w:val="en-US" w:eastAsia="zh-CN"/>
        </w:rPr>
        <w:t>XXXXXXX</w:t>
      </w:r>
      <w:r>
        <w:rPr>
          <w:rFonts w:hint="eastAsia" w:ascii="宋体" w:hAnsi="宋体" w:eastAsia="宋体"/>
          <w:sz w:val="28"/>
          <w:szCs w:val="28"/>
        </w:rPr>
        <w:t>开展以下工作：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....................................................</w:t>
      </w:r>
    </w:p>
    <w:p>
      <w:pPr>
        <w:ind w:firstLine="57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firstLine="57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六、全体发起人确认签字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Calibri" w:hAnsi="Calibri" w:eastAsia="宋体" w:cs="Times New Roman"/>
          <w:kern w:val="2"/>
          <w:sz w:val="28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376555</wp:posOffset>
                </wp:positionV>
                <wp:extent cx="1809750" cy="866775"/>
                <wp:effectExtent l="0" t="0" r="0" b="952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发起人姓名：</w:t>
                            </w:r>
                          </w:p>
                          <w:p>
                            <w:pPr/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亲笔签名：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4pt;margin-top:29.65pt;height:68.25pt;width:142.5pt;z-index:251661312;mso-width-relative:page;mso-height-relative:page;" fillcolor="#FFFFFF" filled="t" stroked="f" coordsize="21600,21600" o:gfxdata="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foJf9gAAAAKAQAADwAAAAAAAAABACAAAAAiAAAAZHJzL2Rvd25yZXYueG1sUEsBAhQAFAAAAAgA&#10;h07iQECXvCOzAQAAPAMAAA4AAAAAAAAAAQAgAAAAJwEAAGRycy9lMm9Eb2MueG1sUEsFBgAAAAAG&#10;AAYAWQEAAEwFAAAAAA=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发起人姓名：</w:t>
                      </w:r>
                    </w:p>
                    <w:p>
                      <w:pPr/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亲笔签名：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8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376555</wp:posOffset>
                </wp:positionV>
                <wp:extent cx="1809750" cy="866775"/>
                <wp:effectExtent l="0" t="0" r="0" b="952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发起人姓名：</w:t>
                            </w:r>
                          </w:p>
                          <w:p>
                            <w:pPr/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亲笔签名：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1.4pt;margin-top:29.65pt;height:68.25pt;width:142.5pt;z-index:251662336;mso-width-relative:page;mso-height-relative:page;" fillcolor="#FFFFFF" filled="t" stroked="f" coordsize="21600,21600" o:gfxdata="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u&#10;effr2AAAAAoBAAAPAAAAAAAAAAEAIAAAACIAAABkcnMvZG93bnJldi54bWxQSwECFAAUAAAACACH&#10;TuJAdXii9rIBAAA8AwAADgAAAAAAAAABACAAAAAnAQAAZHJzL2Uyb0RvYy54bWxQSwUGAAAAAAYA&#10;BgBZAQAASw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发起人姓名：</w:t>
                      </w:r>
                    </w:p>
                    <w:p>
                      <w:pPr/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亲笔签名：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8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367030</wp:posOffset>
                </wp:positionV>
                <wp:extent cx="1809750" cy="866775"/>
                <wp:effectExtent l="0" t="0" r="0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发起人姓名：</w:t>
                            </w:r>
                          </w:p>
                          <w:p>
                            <w:pPr/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亲笔签名：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.9pt;margin-top:28.9pt;height:68.25pt;width:142.5pt;z-index:251658240;mso-width-relative:page;mso-height-relative:page;" fillcolor="#FFFFFF" filled="t" stroked="f" coordsize="21600,21600" o:gfxdata="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b0&#10;cuLXAAAACQEAAA8AAAAAAAAAAQAgAAAAIgAAAGRycy9kb3ducmV2LnhtbFBLAQIUABQAAAAIAIdO&#10;4kAjyDsUsgEAADwDAAAOAAAAAAAAAAEAIAAAACYBAABkcnMvZTJvRG9jLnhtbFBLBQYAAAAABgAG&#10;AFkBAABKBQAAAAA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发起人姓名：</w:t>
                      </w:r>
                    </w:p>
                    <w:p>
                      <w:pPr/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亲笔签名：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.............................................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1001395</wp:posOffset>
                </wp:positionV>
                <wp:extent cx="1809750" cy="866775"/>
                <wp:effectExtent l="5080" t="4445" r="1397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发起单位名称：</w:t>
                            </w:r>
                          </w:p>
                          <w:p>
                            <w:pPr/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盖章：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5pt;margin-top:78.85pt;height:68.25pt;width:142.5pt;z-index:251659264;mso-width-relative:page;mso-height-relative:page;" fillcolor="#FFFFFF" filled="t" stroked="t" coordsize="21600,21600" o:gfxdata="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mBgz2gAAAAsBAAAPAAAAAAAAAAEAIAAAACIAAABkcnMvZG93bnJldi54bWxQSwECFAAU&#10;AAAACACHTuJASgAkV+8BAADo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发起单位名称：</w:t>
                      </w:r>
                    </w:p>
                    <w:p>
                      <w:pPr/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盖章：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kern w:val="2"/>
          <w:sz w:val="28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1001395</wp:posOffset>
                </wp:positionV>
                <wp:extent cx="1809750" cy="866775"/>
                <wp:effectExtent l="5080" t="4445" r="13970" b="508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发起单位名称：</w:t>
                            </w:r>
                          </w:p>
                          <w:p>
                            <w:pPr/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盖章：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.4pt;margin-top:78.85pt;height:68.25pt;width:142.5pt;z-index:251660288;mso-width-relative:page;mso-height-relative:page;" fillcolor="#FFFFFF" filled="t" stroked="t" coordsize="21600,21600" o:gfxdata="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9MDc2QAAAAoBAAAPAAAAAAAAAAEAIAAAACIAAABkcnMvZG93bnJldi54bWxQSwECFAAU&#10;AAAACACHTuJAbBXDu/ABAADo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发起单位名称：</w:t>
                      </w:r>
                    </w:p>
                    <w:p>
                      <w:pPr/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盖章：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七、发起单位盖章确认</w:t>
      </w:r>
    </w:p>
    <w:p>
      <w:pPr>
        <w:rPr>
          <w:rFonts w:hint="eastAsia" w:ascii="宋体" w:hAnsi="宋体" w:eastAsia="宋体" w:cs="宋体"/>
          <w:b/>
          <w:bCs/>
          <w:sz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.............................................</w:t>
      </w:r>
    </w:p>
    <w:p>
      <w:pPr>
        <w:rPr>
          <w:rFonts w:hint="eastAsia" w:ascii="宋体" w:hAnsi="宋体" w:eastAsia="宋体" w:cs="宋体"/>
          <w:b/>
          <w:bCs/>
          <w:sz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lang w:val="en-US" w:eastAsia="zh-CN"/>
        </w:rPr>
      </w:pPr>
    </w:p>
    <w:p>
      <w:pPr>
        <w:jc w:val="righ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lang w:val="en-US" w:eastAsia="zh-CN"/>
        </w:rPr>
        <w:t>中国抗衰老促进会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XXXXXXXXX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（分支代表机构名称）</w:t>
      </w: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年     月     日</w:t>
      </w:r>
    </w:p>
    <w:sectPr>
      <w:pgSz w:w="11906" w:h="16838"/>
      <w:pgMar w:top="1440" w:right="99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9262952">
    <w:nsid w:val="23B806E8"/>
    <w:multiLevelType w:val="multilevel"/>
    <w:tmpl w:val="23B806E8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36861342">
    <w:nsid w:val="55A4C39E"/>
    <w:multiLevelType w:val="singleLevel"/>
    <w:tmpl w:val="55A4C39E"/>
    <w:lvl w:ilvl="0" w:tentative="1">
      <w:start w:val="1"/>
      <w:numFmt w:val="chineseCounting"/>
      <w:suff w:val="nothing"/>
      <w:lvlText w:val="%1、"/>
      <w:lvlJc w:val="left"/>
    </w:lvl>
  </w:abstractNum>
  <w:abstractNum w:abstractNumId="1436860650">
    <w:nsid w:val="55A4C0EA"/>
    <w:multiLevelType w:val="singleLevel"/>
    <w:tmpl w:val="55A4C0E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36861342"/>
  </w:num>
  <w:num w:numId="2">
    <w:abstractNumId w:val="599262952"/>
  </w:num>
  <w:num w:numId="3">
    <w:abstractNumId w:val="14368606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2"/>
    <w:rsid w:val="00032ED4"/>
    <w:rsid w:val="00036FE1"/>
    <w:rsid w:val="00045BC5"/>
    <w:rsid w:val="000639CD"/>
    <w:rsid w:val="000653E0"/>
    <w:rsid w:val="00070A66"/>
    <w:rsid w:val="000714DD"/>
    <w:rsid w:val="000771F6"/>
    <w:rsid w:val="00080554"/>
    <w:rsid w:val="00082CAC"/>
    <w:rsid w:val="000836A9"/>
    <w:rsid w:val="000B1C58"/>
    <w:rsid w:val="000C0AA9"/>
    <w:rsid w:val="000D00B7"/>
    <w:rsid w:val="000D08AE"/>
    <w:rsid w:val="000D343A"/>
    <w:rsid w:val="000F34BD"/>
    <w:rsid w:val="001044F6"/>
    <w:rsid w:val="001225E2"/>
    <w:rsid w:val="00136D1D"/>
    <w:rsid w:val="00142FA4"/>
    <w:rsid w:val="001453CE"/>
    <w:rsid w:val="00150DBB"/>
    <w:rsid w:val="00164E5D"/>
    <w:rsid w:val="001741E2"/>
    <w:rsid w:val="0018672D"/>
    <w:rsid w:val="001939F6"/>
    <w:rsid w:val="00196004"/>
    <w:rsid w:val="001A3039"/>
    <w:rsid w:val="001A59D4"/>
    <w:rsid w:val="001B751E"/>
    <w:rsid w:val="001E1D70"/>
    <w:rsid w:val="001E3BF7"/>
    <w:rsid w:val="0020424F"/>
    <w:rsid w:val="00221F93"/>
    <w:rsid w:val="0023032D"/>
    <w:rsid w:val="002336F3"/>
    <w:rsid w:val="00244212"/>
    <w:rsid w:val="0025183C"/>
    <w:rsid w:val="00251AA9"/>
    <w:rsid w:val="00253D55"/>
    <w:rsid w:val="00273A6A"/>
    <w:rsid w:val="00276F20"/>
    <w:rsid w:val="002818D9"/>
    <w:rsid w:val="00281CEA"/>
    <w:rsid w:val="0029257A"/>
    <w:rsid w:val="002A30BB"/>
    <w:rsid w:val="002B5F6E"/>
    <w:rsid w:val="002B6020"/>
    <w:rsid w:val="002D788B"/>
    <w:rsid w:val="002E61DB"/>
    <w:rsid w:val="002F0681"/>
    <w:rsid w:val="002F164A"/>
    <w:rsid w:val="002F630E"/>
    <w:rsid w:val="00315C23"/>
    <w:rsid w:val="00333F4B"/>
    <w:rsid w:val="0033468F"/>
    <w:rsid w:val="00335467"/>
    <w:rsid w:val="00353F79"/>
    <w:rsid w:val="00363C94"/>
    <w:rsid w:val="00370A50"/>
    <w:rsid w:val="0038068B"/>
    <w:rsid w:val="00384265"/>
    <w:rsid w:val="003925B7"/>
    <w:rsid w:val="003C249D"/>
    <w:rsid w:val="003C5315"/>
    <w:rsid w:val="003D08A7"/>
    <w:rsid w:val="003D750C"/>
    <w:rsid w:val="003F1B4F"/>
    <w:rsid w:val="00411437"/>
    <w:rsid w:val="00425AB5"/>
    <w:rsid w:val="004620C7"/>
    <w:rsid w:val="004631C9"/>
    <w:rsid w:val="00470257"/>
    <w:rsid w:val="004761D5"/>
    <w:rsid w:val="00476290"/>
    <w:rsid w:val="00481939"/>
    <w:rsid w:val="004A1282"/>
    <w:rsid w:val="004A2BF8"/>
    <w:rsid w:val="004B7619"/>
    <w:rsid w:val="004D0D56"/>
    <w:rsid w:val="004F4D38"/>
    <w:rsid w:val="00523F10"/>
    <w:rsid w:val="00526AAF"/>
    <w:rsid w:val="005458BE"/>
    <w:rsid w:val="0055125A"/>
    <w:rsid w:val="005516E9"/>
    <w:rsid w:val="00554C1D"/>
    <w:rsid w:val="005957F6"/>
    <w:rsid w:val="005B1849"/>
    <w:rsid w:val="005B33C5"/>
    <w:rsid w:val="005B655C"/>
    <w:rsid w:val="005F7220"/>
    <w:rsid w:val="00600C3E"/>
    <w:rsid w:val="006012CC"/>
    <w:rsid w:val="0061345A"/>
    <w:rsid w:val="006300AC"/>
    <w:rsid w:val="00647DBE"/>
    <w:rsid w:val="006670D7"/>
    <w:rsid w:val="0067429A"/>
    <w:rsid w:val="00677DFD"/>
    <w:rsid w:val="0068362F"/>
    <w:rsid w:val="00690C6F"/>
    <w:rsid w:val="00696E09"/>
    <w:rsid w:val="006E2C97"/>
    <w:rsid w:val="006F03D9"/>
    <w:rsid w:val="006F3C4B"/>
    <w:rsid w:val="006F709F"/>
    <w:rsid w:val="00710872"/>
    <w:rsid w:val="0071115E"/>
    <w:rsid w:val="00711209"/>
    <w:rsid w:val="00717DF7"/>
    <w:rsid w:val="00734A96"/>
    <w:rsid w:val="00752100"/>
    <w:rsid w:val="0076254B"/>
    <w:rsid w:val="0077644D"/>
    <w:rsid w:val="00794EA1"/>
    <w:rsid w:val="007B2FB0"/>
    <w:rsid w:val="007C09A8"/>
    <w:rsid w:val="007C6151"/>
    <w:rsid w:val="007C61F6"/>
    <w:rsid w:val="007E3AC5"/>
    <w:rsid w:val="007F7F31"/>
    <w:rsid w:val="00801272"/>
    <w:rsid w:val="0080420B"/>
    <w:rsid w:val="0081664A"/>
    <w:rsid w:val="0082384A"/>
    <w:rsid w:val="00861994"/>
    <w:rsid w:val="00864217"/>
    <w:rsid w:val="008717DD"/>
    <w:rsid w:val="00891E3C"/>
    <w:rsid w:val="0089256F"/>
    <w:rsid w:val="00895FC3"/>
    <w:rsid w:val="008A1380"/>
    <w:rsid w:val="008B3539"/>
    <w:rsid w:val="008C549B"/>
    <w:rsid w:val="008D2411"/>
    <w:rsid w:val="008D291E"/>
    <w:rsid w:val="008E1C76"/>
    <w:rsid w:val="008E641B"/>
    <w:rsid w:val="008E6F38"/>
    <w:rsid w:val="008F62AB"/>
    <w:rsid w:val="009042A0"/>
    <w:rsid w:val="009045D4"/>
    <w:rsid w:val="00925A3D"/>
    <w:rsid w:val="00926B6C"/>
    <w:rsid w:val="00950776"/>
    <w:rsid w:val="009729F1"/>
    <w:rsid w:val="0097512D"/>
    <w:rsid w:val="00987677"/>
    <w:rsid w:val="009951AB"/>
    <w:rsid w:val="009A3B01"/>
    <w:rsid w:val="009E38BD"/>
    <w:rsid w:val="009E40C4"/>
    <w:rsid w:val="009F3047"/>
    <w:rsid w:val="009F39C0"/>
    <w:rsid w:val="00A01783"/>
    <w:rsid w:val="00A03159"/>
    <w:rsid w:val="00A1216C"/>
    <w:rsid w:val="00A26FDB"/>
    <w:rsid w:val="00A37FB9"/>
    <w:rsid w:val="00A47FDD"/>
    <w:rsid w:val="00A53994"/>
    <w:rsid w:val="00A83A7D"/>
    <w:rsid w:val="00AA1874"/>
    <w:rsid w:val="00AD234B"/>
    <w:rsid w:val="00AD6D90"/>
    <w:rsid w:val="00B11015"/>
    <w:rsid w:val="00B14918"/>
    <w:rsid w:val="00B170A1"/>
    <w:rsid w:val="00B2374C"/>
    <w:rsid w:val="00B24327"/>
    <w:rsid w:val="00B254C1"/>
    <w:rsid w:val="00B359B8"/>
    <w:rsid w:val="00B619E3"/>
    <w:rsid w:val="00B8189E"/>
    <w:rsid w:val="00B878D7"/>
    <w:rsid w:val="00B92385"/>
    <w:rsid w:val="00B94F29"/>
    <w:rsid w:val="00BB13E1"/>
    <w:rsid w:val="00BC4928"/>
    <w:rsid w:val="00BD4902"/>
    <w:rsid w:val="00BD75D7"/>
    <w:rsid w:val="00BE6E65"/>
    <w:rsid w:val="00BF0A4F"/>
    <w:rsid w:val="00BF15CD"/>
    <w:rsid w:val="00BF41D5"/>
    <w:rsid w:val="00BF4B6A"/>
    <w:rsid w:val="00C10F89"/>
    <w:rsid w:val="00C14311"/>
    <w:rsid w:val="00C255EC"/>
    <w:rsid w:val="00C317F3"/>
    <w:rsid w:val="00C35A97"/>
    <w:rsid w:val="00C46AA6"/>
    <w:rsid w:val="00C53A9E"/>
    <w:rsid w:val="00C70A56"/>
    <w:rsid w:val="00CA2690"/>
    <w:rsid w:val="00CB521B"/>
    <w:rsid w:val="00CD17C9"/>
    <w:rsid w:val="00CD3433"/>
    <w:rsid w:val="00CE0F62"/>
    <w:rsid w:val="00D10B53"/>
    <w:rsid w:val="00D1320B"/>
    <w:rsid w:val="00D13F5D"/>
    <w:rsid w:val="00D156BC"/>
    <w:rsid w:val="00D26691"/>
    <w:rsid w:val="00D331A4"/>
    <w:rsid w:val="00D337B4"/>
    <w:rsid w:val="00D4009D"/>
    <w:rsid w:val="00D5227B"/>
    <w:rsid w:val="00D61708"/>
    <w:rsid w:val="00D83700"/>
    <w:rsid w:val="00D92E4D"/>
    <w:rsid w:val="00DA6529"/>
    <w:rsid w:val="00DB1012"/>
    <w:rsid w:val="00DB571A"/>
    <w:rsid w:val="00DD4DE0"/>
    <w:rsid w:val="00DD5895"/>
    <w:rsid w:val="00DD6620"/>
    <w:rsid w:val="00DE02E2"/>
    <w:rsid w:val="00DE2D8C"/>
    <w:rsid w:val="00DF0C66"/>
    <w:rsid w:val="00E04BB9"/>
    <w:rsid w:val="00E2177B"/>
    <w:rsid w:val="00E269E2"/>
    <w:rsid w:val="00E503C4"/>
    <w:rsid w:val="00E64290"/>
    <w:rsid w:val="00E81240"/>
    <w:rsid w:val="00E81E63"/>
    <w:rsid w:val="00EA5BAA"/>
    <w:rsid w:val="00EA78A2"/>
    <w:rsid w:val="00EB2D39"/>
    <w:rsid w:val="00EB47AA"/>
    <w:rsid w:val="00EC3137"/>
    <w:rsid w:val="00EC34FA"/>
    <w:rsid w:val="00F00867"/>
    <w:rsid w:val="00F122FC"/>
    <w:rsid w:val="00F27DAC"/>
    <w:rsid w:val="00F31D51"/>
    <w:rsid w:val="00F50EDB"/>
    <w:rsid w:val="00F60E8C"/>
    <w:rsid w:val="00F66923"/>
    <w:rsid w:val="00F731AF"/>
    <w:rsid w:val="00F75A26"/>
    <w:rsid w:val="00F83F94"/>
    <w:rsid w:val="00F94663"/>
    <w:rsid w:val="00FC2A69"/>
    <w:rsid w:val="00FF6D04"/>
    <w:rsid w:val="192A4166"/>
    <w:rsid w:val="53434A19"/>
    <w:rsid w:val="57655F47"/>
    <w:rsid w:val="590D5349"/>
    <w:rsid w:val="7BD1168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9"/>
    <w:unhideWhenUsed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uiPriority w:val="0"/>
    <w:pPr>
      <w:widowControl/>
      <w:spacing w:line="480" w:lineRule="atLeast"/>
    </w:pPr>
    <w:rPr>
      <w:rFonts w:cs="宋体"/>
      <w:kern w:val="0"/>
      <w:szCs w:val="21"/>
    </w:rPr>
  </w:style>
  <w:style w:type="character" w:customStyle="1" w:styleId="15">
    <w:name w:val="页眉 Char"/>
    <w:basedOn w:val="9"/>
    <w:link w:val="7"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7">
    <w:name w:val="日期 Char"/>
    <w:basedOn w:val="9"/>
    <w:link w:val="4"/>
    <w:semiHidden/>
    <w:qFormat/>
    <w:locked/>
    <w:uiPriority w:val="99"/>
    <w:rPr>
      <w:rFonts w:cs="Times New Roman"/>
    </w:rPr>
  </w:style>
  <w:style w:type="character" w:customStyle="1" w:styleId="18">
    <w:name w:val="批注文字 Char"/>
    <w:basedOn w:val="9"/>
    <w:link w:val="3"/>
    <w:semiHidden/>
    <w:uiPriority w:val="99"/>
  </w:style>
  <w:style w:type="character" w:customStyle="1" w:styleId="19">
    <w:name w:val="批注主题 Char"/>
    <w:basedOn w:val="18"/>
    <w:link w:val="2"/>
    <w:semiHidden/>
    <w:uiPriority w:val="99"/>
    <w:rPr>
      <w:b/>
      <w:bCs/>
    </w:rPr>
  </w:style>
  <w:style w:type="character" w:customStyle="1" w:styleId="20">
    <w:name w:val="批注框文本 Char"/>
    <w:basedOn w:val="9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750</Words>
  <Characters>4279</Characters>
  <Lines>35</Lines>
  <Paragraphs>10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2015-03-05T00:23:00Z</dcterms:created>
  <dc:creator>微软用户</dc:creator>
  <cp:lastModifiedBy>lenoco</cp:lastModifiedBy>
  <cp:lastPrinted>2015-07-16T08:52:00Z</cp:lastPrinted>
  <dcterms:modified xsi:type="dcterms:W3CDTF">2016-03-24T06:49:05Z</dcterms:modified>
  <dc:title>关于成立中国抗衰老促进会中西医结合抗衰老分会的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